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3544"/>
        <w:gridCol w:w="2268"/>
        <w:gridCol w:w="1418"/>
        <w:gridCol w:w="1417"/>
        <w:gridCol w:w="2127"/>
      </w:tblGrid>
      <w:tr w:rsidR="001A0D69" w:rsidRPr="00D00FB9" w14:paraId="5A2E9E08" w14:textId="77777777" w:rsidTr="00D00FB9">
        <w:trPr>
          <w:trHeight w:val="230"/>
        </w:trPr>
        <w:tc>
          <w:tcPr>
            <w:tcW w:w="3544" w:type="dxa"/>
          </w:tcPr>
          <w:p w14:paraId="7B392078" w14:textId="77777777" w:rsidR="001A0D69" w:rsidRPr="00D00FB9" w:rsidRDefault="001A0D6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Supplier Name</w:t>
            </w:r>
            <w:r w:rsidR="000E4601" w:rsidRPr="00D00FB9">
              <w:rPr>
                <w:b/>
                <w:sz w:val="16"/>
                <w:szCs w:val="16"/>
              </w:rPr>
              <w:t xml:space="preserve"> (Client) </w:t>
            </w:r>
          </w:p>
        </w:tc>
        <w:tc>
          <w:tcPr>
            <w:tcW w:w="7230" w:type="dxa"/>
            <w:gridSpan w:val="4"/>
          </w:tcPr>
          <w:p w14:paraId="599F9547" w14:textId="77777777" w:rsidR="001A0D69" w:rsidRPr="00D00FB9" w:rsidRDefault="001A0D6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1A0D69" w:rsidRPr="00D00FB9" w14:paraId="42286324" w14:textId="77777777" w:rsidTr="00D00FB9">
        <w:tc>
          <w:tcPr>
            <w:tcW w:w="3544" w:type="dxa"/>
          </w:tcPr>
          <w:p w14:paraId="49717F8F" w14:textId="22378502" w:rsidR="001A0D69" w:rsidRPr="00D00FB9" w:rsidRDefault="001E1804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 xml:space="preserve">Name and </w:t>
            </w:r>
            <w:r w:rsidR="001A0D69" w:rsidRPr="00D00FB9">
              <w:rPr>
                <w:b/>
                <w:sz w:val="16"/>
                <w:szCs w:val="16"/>
              </w:rPr>
              <w:t xml:space="preserve">Designation </w:t>
            </w:r>
            <w:r w:rsidR="004C43D1" w:rsidRPr="00D00FB9">
              <w:rPr>
                <w:b/>
                <w:sz w:val="16"/>
                <w:szCs w:val="16"/>
              </w:rPr>
              <w:t>of</w:t>
            </w:r>
            <w:r w:rsidR="001A0D69" w:rsidRPr="00D00FB9">
              <w:rPr>
                <w:b/>
                <w:sz w:val="16"/>
                <w:szCs w:val="16"/>
              </w:rPr>
              <w:t xml:space="preserve"> Referee</w:t>
            </w:r>
          </w:p>
        </w:tc>
        <w:tc>
          <w:tcPr>
            <w:tcW w:w="7230" w:type="dxa"/>
            <w:gridSpan w:val="4"/>
          </w:tcPr>
          <w:p w14:paraId="223764F2" w14:textId="77777777" w:rsidR="001A0D69" w:rsidRPr="00D00FB9" w:rsidRDefault="001A0D6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125DA8" w:rsidRPr="00D00FB9" w14:paraId="10EA9F28" w14:textId="77777777" w:rsidTr="00D00FB9">
        <w:tc>
          <w:tcPr>
            <w:tcW w:w="3544" w:type="dxa"/>
          </w:tcPr>
          <w:p w14:paraId="483643DE" w14:textId="1F1968C7" w:rsidR="00125DA8" w:rsidRPr="00D00FB9" w:rsidRDefault="00757480" w:rsidP="00757480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Location of Client (City)</w:t>
            </w:r>
          </w:p>
        </w:tc>
        <w:tc>
          <w:tcPr>
            <w:tcW w:w="7230" w:type="dxa"/>
            <w:gridSpan w:val="4"/>
          </w:tcPr>
          <w:p w14:paraId="64D66B98" w14:textId="77777777" w:rsidR="00125DA8" w:rsidRPr="00D00FB9" w:rsidRDefault="00125DA8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D76CC9" w:rsidRPr="00D00FB9" w14:paraId="04C824D6" w14:textId="77777777" w:rsidTr="00D00FB9">
        <w:tc>
          <w:tcPr>
            <w:tcW w:w="3544" w:type="dxa"/>
          </w:tcPr>
          <w:p w14:paraId="22704401" w14:textId="357F582E" w:rsidR="00D76CC9" w:rsidRPr="00D00FB9" w:rsidRDefault="00D76CC9" w:rsidP="00757480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Telephone No</w:t>
            </w:r>
            <w:r w:rsidR="00125DA8" w:rsidRPr="00D00FB9">
              <w:rPr>
                <w:b/>
                <w:sz w:val="16"/>
                <w:szCs w:val="16"/>
              </w:rPr>
              <w:t xml:space="preserve"> / Contact Number </w:t>
            </w:r>
          </w:p>
        </w:tc>
        <w:tc>
          <w:tcPr>
            <w:tcW w:w="7230" w:type="dxa"/>
            <w:gridSpan w:val="4"/>
          </w:tcPr>
          <w:p w14:paraId="47EDB1BB" w14:textId="77777777" w:rsidR="00D76CC9" w:rsidRPr="00D00FB9" w:rsidRDefault="00D76CC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D76CC9" w:rsidRPr="00D00FB9" w14:paraId="22A995FA" w14:textId="77777777" w:rsidTr="00D00FB9">
        <w:tc>
          <w:tcPr>
            <w:tcW w:w="3544" w:type="dxa"/>
          </w:tcPr>
          <w:p w14:paraId="0D39C750" w14:textId="77777777" w:rsidR="00D76CC9" w:rsidRPr="00D00FB9" w:rsidRDefault="00D76CC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Email Address</w:t>
            </w:r>
          </w:p>
        </w:tc>
        <w:tc>
          <w:tcPr>
            <w:tcW w:w="7230" w:type="dxa"/>
            <w:gridSpan w:val="4"/>
          </w:tcPr>
          <w:p w14:paraId="7CA009EC" w14:textId="77777777" w:rsidR="00D76CC9" w:rsidRPr="00D00FB9" w:rsidRDefault="00D76CC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870BCC" w:rsidRPr="00D00FB9" w14:paraId="38938AFE" w14:textId="77777777" w:rsidTr="00D00FB9">
        <w:trPr>
          <w:trHeight w:val="223"/>
        </w:trPr>
        <w:tc>
          <w:tcPr>
            <w:tcW w:w="3544" w:type="dxa"/>
          </w:tcPr>
          <w:p w14:paraId="5EEB5962" w14:textId="77777777" w:rsidR="00870BCC" w:rsidRPr="00D00FB9" w:rsidRDefault="00870BCC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Date of Reference</w:t>
            </w:r>
          </w:p>
        </w:tc>
        <w:tc>
          <w:tcPr>
            <w:tcW w:w="7230" w:type="dxa"/>
            <w:gridSpan w:val="4"/>
          </w:tcPr>
          <w:p w14:paraId="05D0DBF9" w14:textId="77777777" w:rsidR="00870BCC" w:rsidRPr="00D00FB9" w:rsidRDefault="00870BCC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1A0D69" w:rsidRPr="00D00FB9" w14:paraId="2D3D9CC7" w14:textId="77777777" w:rsidTr="00D00FB9">
        <w:trPr>
          <w:trHeight w:val="185"/>
        </w:trPr>
        <w:tc>
          <w:tcPr>
            <w:tcW w:w="3544" w:type="dxa"/>
          </w:tcPr>
          <w:p w14:paraId="0F47FA35" w14:textId="77777777" w:rsidR="001A0D69" w:rsidRPr="00D00FB9" w:rsidRDefault="00870BCC" w:rsidP="00870BCC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Date or period service was provided</w:t>
            </w:r>
          </w:p>
        </w:tc>
        <w:tc>
          <w:tcPr>
            <w:tcW w:w="7230" w:type="dxa"/>
            <w:gridSpan w:val="4"/>
          </w:tcPr>
          <w:p w14:paraId="5756851D" w14:textId="77777777" w:rsidR="001A0D69" w:rsidRPr="00D00FB9" w:rsidRDefault="001A0D69" w:rsidP="001A0D6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</w:tr>
      <w:tr w:rsidR="00D00FB9" w:rsidRPr="00D00FB9" w14:paraId="7673AE4F" w14:textId="77777777" w:rsidTr="00D00FB9">
        <w:trPr>
          <w:trHeight w:val="303"/>
        </w:trPr>
        <w:tc>
          <w:tcPr>
            <w:tcW w:w="10774" w:type="dxa"/>
            <w:gridSpan w:val="5"/>
          </w:tcPr>
          <w:p w14:paraId="3265622A" w14:textId="1DCF36E9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  <w:highlight w:val="yellow"/>
              </w:rPr>
            </w:pPr>
            <w:r w:rsidRPr="00D00FB9">
              <w:rPr>
                <w:b/>
                <w:sz w:val="16"/>
                <w:szCs w:val="16"/>
              </w:rPr>
              <w:t xml:space="preserve">Service Offering </w:t>
            </w:r>
            <w:r w:rsidRPr="00D00FB9">
              <w:rPr>
                <w:sz w:val="16"/>
                <w:szCs w:val="16"/>
              </w:rPr>
              <w:t>(please tick the relevant box/s to indicate the service provided by the Supplier)</w:t>
            </w:r>
          </w:p>
        </w:tc>
      </w:tr>
      <w:tr w:rsidR="00D00FB9" w:rsidRPr="00D00FB9" w14:paraId="7F8A618A" w14:textId="77777777" w:rsidTr="00D00FB9">
        <w:trPr>
          <w:trHeight w:val="502"/>
        </w:trPr>
        <w:tc>
          <w:tcPr>
            <w:tcW w:w="3544" w:type="dxa"/>
            <w:vMerge w:val="restart"/>
          </w:tcPr>
          <w:p w14:paraId="7CD24513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  <w:p w14:paraId="29B0EC0E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  <w:p w14:paraId="035C9C32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  <w:p w14:paraId="5EB1FE6A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6D7A1527" w14:textId="5CCEA5BC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an In-house photography lab processing facility:  </w:t>
            </w:r>
            <w:r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</w:p>
        </w:tc>
      </w:tr>
      <w:tr w:rsidR="00D00FB9" w:rsidRPr="00D00FB9" w14:paraId="5E295846" w14:textId="77777777" w:rsidTr="00D00FB9">
        <w:trPr>
          <w:trHeight w:val="502"/>
        </w:trPr>
        <w:tc>
          <w:tcPr>
            <w:tcW w:w="3544" w:type="dxa"/>
            <w:vMerge/>
          </w:tcPr>
          <w:p w14:paraId="7A38C9A3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6F9C6707" w14:textId="62D804F5" w:rsidR="00D00FB9" w:rsidRPr="00D00FB9" w:rsidRDefault="00D00FB9" w:rsidP="00D00FB9">
            <w:pPr>
              <w:pStyle w:val="BodyText"/>
              <w:spacing w:before="120"/>
              <w:rPr>
                <w:rFonts w:eastAsia="Times New Roman"/>
                <w:color w:val="000000"/>
                <w:sz w:val="16"/>
                <w:szCs w:val="16"/>
                <w:lang w:eastAsia="en-ZA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retain photography media for the full duration of the contract: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  <w:r w:rsidRPr="00271611">
              <w:rPr>
                <w:rFonts w:eastAsia="MS Gothic"/>
                <w:color w:val="000000"/>
                <w:sz w:val="16"/>
                <w:szCs w:val="16"/>
                <w:lang w:eastAsia="en-ZA"/>
              </w:rPr>
              <w:t xml:space="preserve"> </w:t>
            </w: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  </w:t>
            </w:r>
          </w:p>
        </w:tc>
      </w:tr>
      <w:tr w:rsidR="00D00FB9" w:rsidRPr="00D00FB9" w14:paraId="21A1A4CE" w14:textId="77777777" w:rsidTr="00D00FB9">
        <w:trPr>
          <w:trHeight w:val="541"/>
        </w:trPr>
        <w:tc>
          <w:tcPr>
            <w:tcW w:w="3544" w:type="dxa"/>
            <w:vMerge/>
          </w:tcPr>
          <w:p w14:paraId="128F7BB4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25895C2B" w14:textId="6D569F06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evidence of current on-site Payment Facility via debit and credit card and have EFT facility: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    </w:t>
            </w:r>
          </w:p>
        </w:tc>
      </w:tr>
      <w:tr w:rsidR="00D00FB9" w:rsidRPr="00D00FB9" w14:paraId="4521D286" w14:textId="77777777" w:rsidTr="00D00FB9">
        <w:trPr>
          <w:trHeight w:val="579"/>
        </w:trPr>
        <w:tc>
          <w:tcPr>
            <w:tcW w:w="3544" w:type="dxa"/>
            <w:vMerge/>
          </w:tcPr>
          <w:p w14:paraId="77174443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52A2A85D" w14:textId="67DAFE03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a website and provide a URL as evidence: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</w:p>
        </w:tc>
      </w:tr>
      <w:tr w:rsidR="00D00FB9" w:rsidRPr="00D00FB9" w14:paraId="34BF389F" w14:textId="77777777" w:rsidTr="00D00FB9">
        <w:trPr>
          <w:trHeight w:val="559"/>
        </w:trPr>
        <w:tc>
          <w:tcPr>
            <w:tcW w:w="3544" w:type="dxa"/>
            <w:vMerge/>
          </w:tcPr>
          <w:p w14:paraId="2F502741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30FEA9A7" w14:textId="246B1320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online ordering facility in place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  <w:r w:rsidRPr="00271611">
              <w:rPr>
                <w:rFonts w:eastAsia="MS Gothic"/>
                <w:color w:val="000000"/>
                <w:sz w:val="16"/>
                <w:szCs w:val="16"/>
                <w:lang w:eastAsia="en-ZA"/>
              </w:rPr>
              <w:t xml:space="preserve"> </w:t>
            </w:r>
          </w:p>
        </w:tc>
      </w:tr>
      <w:tr w:rsidR="00D00FB9" w:rsidRPr="00D00FB9" w14:paraId="1EC53244" w14:textId="77777777" w:rsidTr="00D00FB9">
        <w:trPr>
          <w:trHeight w:val="411"/>
        </w:trPr>
        <w:tc>
          <w:tcPr>
            <w:tcW w:w="3544" w:type="dxa"/>
            <w:vMerge/>
          </w:tcPr>
          <w:p w14:paraId="41506402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44196F07" w14:textId="5C81180E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POPI compliant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</w:p>
        </w:tc>
      </w:tr>
      <w:tr w:rsidR="00D00FB9" w:rsidRPr="00D00FB9" w14:paraId="68A53864" w14:textId="77777777" w:rsidTr="00D00FB9">
        <w:trPr>
          <w:trHeight w:val="550"/>
        </w:trPr>
        <w:tc>
          <w:tcPr>
            <w:tcW w:w="3544" w:type="dxa"/>
            <w:vMerge/>
          </w:tcPr>
          <w:p w14:paraId="2ACF7638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73F7131D" w14:textId="006A2E97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provide a contingency plan for equipment failure </w:t>
            </w:r>
            <w:r w:rsidR="005049FB" w:rsidRPr="00271611">
              <w:rPr>
                <w:rFonts w:ascii="Segoe UI Symbol" w:eastAsia="MS Gothic" w:hAnsi="Segoe UI Symbol" w:cs="Segoe UI Symbol"/>
                <w:color w:val="000000"/>
                <w:sz w:val="24"/>
                <w:szCs w:val="24"/>
                <w:lang w:eastAsia="en-ZA"/>
              </w:rPr>
              <w:t>☐</w:t>
            </w:r>
          </w:p>
        </w:tc>
      </w:tr>
      <w:tr w:rsidR="00D00FB9" w:rsidRPr="00D00FB9" w14:paraId="7010659B" w14:textId="77777777" w:rsidTr="00D00FB9">
        <w:trPr>
          <w:trHeight w:val="416"/>
        </w:trPr>
        <w:tc>
          <w:tcPr>
            <w:tcW w:w="3544" w:type="dxa"/>
            <w:vMerge/>
          </w:tcPr>
          <w:p w14:paraId="076805BF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center"/>
          </w:tcPr>
          <w:p w14:paraId="3CB1121B" w14:textId="6EBF4A28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  <w:r w:rsidRPr="00271611">
              <w:rPr>
                <w:rFonts w:eastAsia="Times New Roman"/>
                <w:color w:val="000000"/>
                <w:sz w:val="16"/>
                <w:szCs w:val="16"/>
                <w:lang w:eastAsia="en-ZA"/>
              </w:rPr>
              <w:t xml:space="preserve">Other </w:t>
            </w:r>
          </w:p>
        </w:tc>
      </w:tr>
      <w:tr w:rsidR="00D00FB9" w:rsidRPr="00D00FB9" w14:paraId="5E961169" w14:textId="77777777" w:rsidTr="00D00FB9">
        <w:trPr>
          <w:trHeight w:val="521"/>
        </w:trPr>
        <w:tc>
          <w:tcPr>
            <w:tcW w:w="3544" w:type="dxa"/>
            <w:vAlign w:val="bottom"/>
          </w:tcPr>
          <w:p w14:paraId="5B553ADB" w14:textId="77777777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Brief description of the service provided</w:t>
            </w:r>
          </w:p>
          <w:p w14:paraId="4EF310B9" w14:textId="1CB927F8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vAlign w:val="bottom"/>
          </w:tcPr>
          <w:p w14:paraId="5DD56524" w14:textId="77777777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</w:p>
        </w:tc>
      </w:tr>
      <w:tr w:rsidR="00D00FB9" w:rsidRPr="00D00FB9" w14:paraId="10D3D64D" w14:textId="77777777" w:rsidTr="00D00FB9">
        <w:trPr>
          <w:trHeight w:val="449"/>
        </w:trPr>
        <w:tc>
          <w:tcPr>
            <w:tcW w:w="3544" w:type="dxa"/>
            <w:vAlign w:val="bottom"/>
          </w:tcPr>
          <w:p w14:paraId="6DD20257" w14:textId="6EBCA935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Time period when service was provided</w:t>
            </w:r>
          </w:p>
        </w:tc>
        <w:tc>
          <w:tcPr>
            <w:tcW w:w="7230" w:type="dxa"/>
            <w:gridSpan w:val="4"/>
            <w:vAlign w:val="bottom"/>
          </w:tcPr>
          <w:p w14:paraId="2CB0AC6F" w14:textId="77777777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</w:p>
        </w:tc>
      </w:tr>
      <w:tr w:rsidR="00D00FB9" w:rsidRPr="00D00FB9" w14:paraId="577B8DD3" w14:textId="77777777" w:rsidTr="00D00FB9">
        <w:trPr>
          <w:trHeight w:val="413"/>
        </w:trPr>
        <w:tc>
          <w:tcPr>
            <w:tcW w:w="3544" w:type="dxa"/>
          </w:tcPr>
          <w:p w14:paraId="3E26C23C" w14:textId="44C66B60" w:rsidR="00D00FB9" w:rsidRPr="00D00FB9" w:rsidRDefault="00D00FB9" w:rsidP="00D00FB9">
            <w:pPr>
              <w:pStyle w:val="BodyText"/>
              <w:spacing w:before="120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 xml:space="preserve">Estimated value of the service provided </w:t>
            </w:r>
          </w:p>
        </w:tc>
        <w:tc>
          <w:tcPr>
            <w:tcW w:w="7230" w:type="dxa"/>
            <w:gridSpan w:val="4"/>
            <w:vAlign w:val="bottom"/>
          </w:tcPr>
          <w:p w14:paraId="6FF65082" w14:textId="77777777" w:rsidR="00D00FB9" w:rsidRPr="00D00FB9" w:rsidRDefault="00D00FB9" w:rsidP="00D00FB9">
            <w:pPr>
              <w:pStyle w:val="BodyText"/>
              <w:spacing w:before="120"/>
              <w:rPr>
                <w:sz w:val="16"/>
                <w:szCs w:val="16"/>
              </w:rPr>
            </w:pPr>
          </w:p>
        </w:tc>
      </w:tr>
      <w:tr w:rsidR="00D00FB9" w:rsidRPr="00D00FB9" w14:paraId="5923ED1F" w14:textId="77777777" w:rsidTr="00D00FB9">
        <w:trPr>
          <w:trHeight w:val="59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1A7589D" w14:textId="77777777" w:rsidR="00D00FB9" w:rsidRPr="00D00FB9" w:rsidRDefault="00D00FB9" w:rsidP="00D00FB9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Criteria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FF5520" w14:textId="77777777" w:rsidR="00D00FB9" w:rsidRPr="00D00FB9" w:rsidRDefault="00D00FB9" w:rsidP="00D00FB9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Needs Improvement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D71A184" w14:textId="77777777" w:rsidR="00D00FB9" w:rsidRPr="00D00FB9" w:rsidRDefault="00D00FB9" w:rsidP="00D00FB9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Meets Requirements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4E0637" w14:textId="77777777" w:rsidR="00D00FB9" w:rsidRPr="00D00FB9" w:rsidRDefault="00D00FB9" w:rsidP="00D00FB9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Exceeds Requirements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B514DD6" w14:textId="77777777" w:rsidR="00D00FB9" w:rsidRPr="00D00FB9" w:rsidRDefault="00D00FB9" w:rsidP="00D00FB9">
            <w:pPr>
              <w:pStyle w:val="BodyText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Exceeds Requirements and Adds Value</w:t>
            </w:r>
          </w:p>
        </w:tc>
      </w:tr>
      <w:tr w:rsidR="00D00FB9" w:rsidRPr="00D00FB9" w14:paraId="56B6DC46" w14:textId="77777777" w:rsidTr="00D00FB9">
        <w:tc>
          <w:tcPr>
            <w:tcW w:w="3544" w:type="dxa"/>
          </w:tcPr>
          <w:p w14:paraId="524CAB0F" w14:textId="46F5A7A3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>1. Are you satisfied with the level of service and professionalism received from the supplier?</w:t>
            </w:r>
          </w:p>
        </w:tc>
        <w:tc>
          <w:tcPr>
            <w:tcW w:w="2268" w:type="dxa"/>
            <w:vAlign w:val="center"/>
          </w:tcPr>
          <w:p w14:paraId="624B2E65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93FD19F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059C769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2F43CA5B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</w:tr>
      <w:tr w:rsidR="00D00FB9" w:rsidRPr="00D00FB9" w14:paraId="6B97ABE8" w14:textId="77777777" w:rsidTr="00D00FB9">
        <w:trPr>
          <w:trHeight w:val="781"/>
        </w:trPr>
        <w:tc>
          <w:tcPr>
            <w:tcW w:w="3544" w:type="dxa"/>
          </w:tcPr>
          <w:p w14:paraId="25F2E34A" w14:textId="22D7B255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 xml:space="preserve">2. Did the supplier meet your requirements in terms of the graduation photography services </w:t>
            </w:r>
            <w:r w:rsidRPr="00D00FB9">
              <w:rPr>
                <w:b/>
                <w:sz w:val="16"/>
                <w:szCs w:val="16"/>
              </w:rPr>
              <w:t>(if applicable)?</w:t>
            </w:r>
          </w:p>
        </w:tc>
        <w:tc>
          <w:tcPr>
            <w:tcW w:w="2268" w:type="dxa"/>
            <w:vAlign w:val="center"/>
          </w:tcPr>
          <w:p w14:paraId="72064EFE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11608E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0B21235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7A71675F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</w:tr>
      <w:tr w:rsidR="00D00FB9" w:rsidRPr="00D00FB9" w14:paraId="2D6D9F92" w14:textId="77777777" w:rsidTr="00D00FB9">
        <w:trPr>
          <w:trHeight w:val="714"/>
        </w:trPr>
        <w:tc>
          <w:tcPr>
            <w:tcW w:w="3544" w:type="dxa"/>
          </w:tcPr>
          <w:p w14:paraId="2F86761E" w14:textId="1BDAF571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>3. Did they meet your turnaround time for graduation photography services (deliver within agreed timelines)?</w:t>
            </w:r>
          </w:p>
        </w:tc>
        <w:tc>
          <w:tcPr>
            <w:tcW w:w="2268" w:type="dxa"/>
            <w:vAlign w:val="center"/>
          </w:tcPr>
          <w:p w14:paraId="546E27D3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0FABC12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E0DC007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008C9CF2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</w:tr>
      <w:tr w:rsidR="00D00FB9" w:rsidRPr="00D00FB9" w14:paraId="75E5F02C" w14:textId="77777777" w:rsidTr="00D00FB9">
        <w:tc>
          <w:tcPr>
            <w:tcW w:w="3544" w:type="dxa"/>
          </w:tcPr>
          <w:p w14:paraId="618F6B98" w14:textId="367370B1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>4. Did they complete the project within the agreed budget?</w:t>
            </w:r>
          </w:p>
        </w:tc>
        <w:tc>
          <w:tcPr>
            <w:tcW w:w="2268" w:type="dxa"/>
            <w:vAlign w:val="center"/>
          </w:tcPr>
          <w:p w14:paraId="561F9D77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5E8CE53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F4015CE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78913688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</w:tr>
      <w:tr w:rsidR="00D00FB9" w:rsidRPr="00D00FB9" w14:paraId="01B27AE7" w14:textId="77777777" w:rsidTr="00D00FB9">
        <w:trPr>
          <w:trHeight w:val="249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56B8AE9" w14:textId="77777777" w:rsidR="00D00FB9" w:rsidRPr="00D00FB9" w:rsidRDefault="00D00FB9" w:rsidP="00D00FB9">
            <w:pPr>
              <w:pStyle w:val="BodyText"/>
              <w:spacing w:before="120" w:after="120"/>
              <w:jc w:val="both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Criteria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BCD447" w14:textId="77777777" w:rsidR="00D00FB9" w:rsidRPr="00D00FB9" w:rsidRDefault="00D00FB9" w:rsidP="00D00FB9">
            <w:pPr>
              <w:pStyle w:val="BodyText"/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Yes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C287424" w14:textId="77777777" w:rsidR="00D00FB9" w:rsidRPr="00D00FB9" w:rsidRDefault="00D00FB9" w:rsidP="00D00FB9">
            <w:pPr>
              <w:pStyle w:val="BodyText"/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6FC8CCD" w14:textId="77777777" w:rsidR="00D00FB9" w:rsidRPr="00D00FB9" w:rsidRDefault="00D00FB9" w:rsidP="00D00FB9">
            <w:pPr>
              <w:pStyle w:val="BodyText"/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D00FB9">
              <w:rPr>
                <w:b/>
                <w:sz w:val="16"/>
                <w:szCs w:val="16"/>
              </w:rPr>
              <w:t>Comments</w:t>
            </w:r>
          </w:p>
        </w:tc>
      </w:tr>
      <w:tr w:rsidR="00D00FB9" w:rsidRPr="00D00FB9" w14:paraId="047BB9C9" w14:textId="77777777" w:rsidTr="00D00FB9">
        <w:trPr>
          <w:trHeight w:val="550"/>
        </w:trPr>
        <w:tc>
          <w:tcPr>
            <w:tcW w:w="3544" w:type="dxa"/>
            <w:vAlign w:val="bottom"/>
          </w:tcPr>
          <w:p w14:paraId="3721AF02" w14:textId="7968F0A7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>5. Would you recommend the supplier for the services indicated above?</w:t>
            </w:r>
          </w:p>
        </w:tc>
        <w:tc>
          <w:tcPr>
            <w:tcW w:w="2268" w:type="dxa"/>
            <w:vAlign w:val="center"/>
          </w:tcPr>
          <w:p w14:paraId="2243B752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DC9C3C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bottom"/>
          </w:tcPr>
          <w:p w14:paraId="1C625C4D" w14:textId="1503931F" w:rsidR="00D00FB9" w:rsidRP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</w:tc>
      </w:tr>
      <w:tr w:rsidR="00D00FB9" w:rsidRPr="00D00FB9" w14:paraId="260F972C" w14:textId="77777777" w:rsidTr="00D00FB9">
        <w:trPr>
          <w:trHeight w:val="550"/>
        </w:trPr>
        <w:tc>
          <w:tcPr>
            <w:tcW w:w="3544" w:type="dxa"/>
            <w:vAlign w:val="bottom"/>
          </w:tcPr>
          <w:p w14:paraId="2B129DB6" w14:textId="43E3F528" w:rsidR="00D00FB9" w:rsidRPr="00D00FB9" w:rsidRDefault="00D00FB9" w:rsidP="00D00FB9">
            <w:pPr>
              <w:pStyle w:val="BodyText"/>
              <w:spacing w:before="120"/>
              <w:jc w:val="both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b/>
                <w:sz w:val="16"/>
                <w:szCs w:val="16"/>
                <w:lang w:val="en-US"/>
              </w:rPr>
              <w:t>6. Do you currently use this supplier? If not, please provide reasons in the comments area</w:t>
            </w:r>
          </w:p>
        </w:tc>
        <w:tc>
          <w:tcPr>
            <w:tcW w:w="2268" w:type="dxa"/>
            <w:vAlign w:val="center"/>
          </w:tcPr>
          <w:p w14:paraId="043907FE" w14:textId="77777777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F44995" w14:textId="60E95993" w:rsidR="00D00FB9" w:rsidRPr="00D00FB9" w:rsidRDefault="00D00FB9" w:rsidP="00D00FB9">
            <w:pPr>
              <w:pStyle w:val="BodyText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bottom"/>
          </w:tcPr>
          <w:p w14:paraId="28B79659" w14:textId="59D0CB6C" w:rsidR="00D00FB9" w:rsidRP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</w:tc>
      </w:tr>
      <w:tr w:rsidR="00D00FB9" w:rsidRPr="00D00FB9" w14:paraId="0AA2655D" w14:textId="77777777" w:rsidTr="00D00FB9">
        <w:trPr>
          <w:trHeight w:val="550"/>
        </w:trPr>
        <w:tc>
          <w:tcPr>
            <w:tcW w:w="10774" w:type="dxa"/>
            <w:gridSpan w:val="5"/>
            <w:vAlign w:val="bottom"/>
          </w:tcPr>
          <w:p w14:paraId="17317288" w14:textId="352BC05F" w:rsidR="00D00FB9" w:rsidRPr="00D00FB9" w:rsidRDefault="00D00FB9" w:rsidP="00D00FB9">
            <w:pPr>
              <w:pStyle w:val="BodyText"/>
              <w:rPr>
                <w:b/>
                <w:sz w:val="16"/>
                <w:szCs w:val="16"/>
                <w:lang w:val="en-US"/>
              </w:rPr>
            </w:pPr>
            <w:r w:rsidRPr="00D00FB9">
              <w:rPr>
                <w:noProof/>
                <w:sz w:val="16"/>
                <w:szCs w:val="16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79BAF5C9" wp14:editId="5715EC49">
                  <wp:simplePos x="0" y="0"/>
                  <wp:positionH relativeFrom="margin">
                    <wp:posOffset>4857750</wp:posOffset>
                  </wp:positionH>
                  <wp:positionV relativeFrom="paragraph">
                    <wp:posOffset>2540</wp:posOffset>
                  </wp:positionV>
                  <wp:extent cx="1933575" cy="966470"/>
                  <wp:effectExtent l="0" t="0" r="0" b="508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966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0FB9">
              <w:rPr>
                <w:b/>
                <w:sz w:val="16"/>
                <w:szCs w:val="16"/>
                <w:lang w:val="en-US"/>
              </w:rPr>
              <w:t>General Comments</w:t>
            </w:r>
          </w:p>
          <w:p w14:paraId="36F9F215" w14:textId="77777777" w:rsidR="00D00FB9" w:rsidRP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  <w:p w14:paraId="110D429F" w14:textId="77777777" w:rsidR="00D00FB9" w:rsidRP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  <w:p w14:paraId="675AEB08" w14:textId="77777777" w:rsid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  <w:p w14:paraId="4130DD31" w14:textId="5C6BF891" w:rsidR="00D00FB9" w:rsidRPr="00D00FB9" w:rsidRDefault="00D00FB9" w:rsidP="00D00FB9">
            <w:pPr>
              <w:pStyle w:val="BodyText"/>
              <w:rPr>
                <w:sz w:val="16"/>
                <w:szCs w:val="16"/>
              </w:rPr>
            </w:pPr>
          </w:p>
        </w:tc>
      </w:tr>
    </w:tbl>
    <w:p w14:paraId="3F32EC9E" w14:textId="23DDC8FB" w:rsidR="00271611" w:rsidRPr="00D00FB9" w:rsidRDefault="00271611" w:rsidP="00271611">
      <w:pPr>
        <w:pStyle w:val="BodyText"/>
        <w:rPr>
          <w:sz w:val="16"/>
          <w:szCs w:val="16"/>
        </w:rPr>
      </w:pPr>
    </w:p>
    <w:sectPr w:rsidR="00271611" w:rsidRPr="00D00FB9" w:rsidSect="00757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40" w:bottom="142" w:left="1440" w:header="284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E8F83" w14:textId="77777777" w:rsidR="0035099C" w:rsidRDefault="0035099C" w:rsidP="00713D9F">
      <w:r>
        <w:separator/>
      </w:r>
    </w:p>
  </w:endnote>
  <w:endnote w:type="continuationSeparator" w:id="0">
    <w:p w14:paraId="58883C55" w14:textId="77777777" w:rsidR="0035099C" w:rsidRDefault="0035099C" w:rsidP="007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53BC" w14:textId="77777777" w:rsidR="008B2475" w:rsidRDefault="008B2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79DC" w14:textId="204C6571" w:rsidR="00BA02F1" w:rsidRDefault="00BA02F1" w:rsidP="00BA02F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D4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B50F7" w14:textId="77777777" w:rsidR="008B2475" w:rsidRDefault="008B2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52DDC" w14:textId="77777777" w:rsidR="0035099C" w:rsidRDefault="0035099C" w:rsidP="00713D9F">
      <w:r>
        <w:separator/>
      </w:r>
    </w:p>
  </w:footnote>
  <w:footnote w:type="continuationSeparator" w:id="0">
    <w:p w14:paraId="49E79E6A" w14:textId="77777777" w:rsidR="0035099C" w:rsidRDefault="0035099C" w:rsidP="007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B32A" w14:textId="77777777" w:rsidR="008B2475" w:rsidRDefault="008B2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0CBC6" w14:textId="77777777" w:rsidR="00BE6EA2" w:rsidRPr="007571EB" w:rsidRDefault="00BE6EA2" w:rsidP="00603E14">
    <w:pPr>
      <w:pStyle w:val="Header"/>
      <w:rPr>
        <w:sz w:val="24"/>
        <w:szCs w:val="24"/>
      </w:rPr>
    </w:pPr>
    <w:r w:rsidRPr="007571EB">
      <w:rPr>
        <w:sz w:val="24"/>
        <w:szCs w:val="24"/>
      </w:rPr>
      <w:t>Request for Reference</w:t>
    </w:r>
  </w:p>
  <w:p w14:paraId="1950BFD8" w14:textId="19BAFFFD" w:rsidR="007571EB" w:rsidRPr="00D00FB9" w:rsidRDefault="003642F7" w:rsidP="008B2475">
    <w:pPr>
      <w:pStyle w:val="Header"/>
      <w:ind w:firstLine="720"/>
      <w:rPr>
        <w:sz w:val="24"/>
        <w:szCs w:val="24"/>
        <w:u w:val="none"/>
      </w:rPr>
    </w:pPr>
    <w:r w:rsidRPr="00D00FB9">
      <w:rPr>
        <w:rFonts w:eastAsiaTheme="minorHAnsi"/>
        <w:noProof/>
        <w:sz w:val="24"/>
        <w:szCs w:val="24"/>
        <w:u w:val="none"/>
        <w:lang w:val="en-US"/>
      </w:rPr>
      <w:drawing>
        <wp:anchor distT="0" distB="0" distL="114300" distR="114300" simplePos="0" relativeHeight="251672576" behindDoc="0" locked="0" layoutInCell="1" allowOverlap="1" wp14:anchorId="444645CA" wp14:editId="56F0267B">
          <wp:simplePos x="0" y="0"/>
          <wp:positionH relativeFrom="column">
            <wp:posOffset>5565140</wp:posOffset>
          </wp:positionH>
          <wp:positionV relativeFrom="paragraph">
            <wp:posOffset>-299720</wp:posOffset>
          </wp:positionV>
          <wp:extent cx="863600" cy="824230"/>
          <wp:effectExtent l="0" t="0" r="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ts_new logo__Logo - Legal - Stacked - F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475">
      <w:rPr>
        <w:rFonts w:eastAsiaTheme="minorHAnsi"/>
        <w:noProof/>
        <w:sz w:val="24"/>
        <w:szCs w:val="24"/>
        <w:u w:val="none"/>
        <w:lang w:eastAsia="en-ZA"/>
      </w:rPr>
      <w:t xml:space="preserve">Schedule </w:t>
    </w:r>
    <w:r w:rsidR="008B2475">
      <w:rPr>
        <w:rFonts w:eastAsiaTheme="minorHAnsi"/>
        <w:noProof/>
        <w:sz w:val="24"/>
        <w:szCs w:val="24"/>
        <w:u w:val="none"/>
        <w:lang w:eastAsia="en-ZA"/>
      </w:rPr>
      <w:t>6A</w:t>
    </w:r>
    <w:r w:rsidR="005E4C76" w:rsidRPr="00D00FB9">
      <w:rPr>
        <w:sz w:val="24"/>
        <w:szCs w:val="24"/>
        <w:u w:val="none"/>
      </w:rPr>
      <w:t>:</w:t>
    </w:r>
    <w:r w:rsidR="00473D56" w:rsidRPr="00D00FB9">
      <w:rPr>
        <w:sz w:val="24"/>
        <w:szCs w:val="24"/>
        <w:u w:val="none"/>
      </w:rPr>
      <w:t xml:space="preserve"> 202</w:t>
    </w:r>
    <w:r w:rsidR="00B662BD" w:rsidRPr="00D00FB9">
      <w:rPr>
        <w:sz w:val="24"/>
        <w:szCs w:val="24"/>
        <w:u w:val="none"/>
      </w:rPr>
      <w:t>5</w:t>
    </w:r>
    <w:r w:rsidR="008C6ECE" w:rsidRPr="00D00FB9">
      <w:rPr>
        <w:sz w:val="24"/>
        <w:szCs w:val="24"/>
        <w:u w:val="none"/>
      </w:rPr>
      <w:t>:0</w:t>
    </w:r>
    <w:r w:rsidR="00B662BD" w:rsidRPr="00D00FB9">
      <w:rPr>
        <w:sz w:val="24"/>
        <w:szCs w:val="24"/>
        <w:u w:val="none"/>
      </w:rPr>
      <w:t>1</w:t>
    </w:r>
  </w:p>
  <w:p w14:paraId="2D2E4E78" w14:textId="649D1BC4" w:rsidR="005E04DE" w:rsidRDefault="00473D56" w:rsidP="005E04DE">
    <w:pPr>
      <w:spacing w:before="120"/>
      <w:jc w:val="center"/>
      <w:rPr>
        <w:b/>
        <w:sz w:val="24"/>
      </w:rPr>
    </w:pPr>
    <w:r w:rsidRPr="007571EB">
      <w:rPr>
        <w:sz w:val="24"/>
        <w:szCs w:val="24"/>
      </w:rPr>
      <w:t xml:space="preserve"> </w:t>
    </w:r>
    <w:r w:rsidR="00B662BD">
      <w:rPr>
        <w:b/>
        <w:sz w:val="24"/>
      </w:rPr>
      <w:t>Graduation Photography</w:t>
    </w:r>
  </w:p>
  <w:p w14:paraId="642C25BA" w14:textId="77777777" w:rsidR="00B662BD" w:rsidRPr="00B662BD" w:rsidRDefault="00B662BD" w:rsidP="00B662BD">
    <w:pPr>
      <w:pStyle w:val="BodyText"/>
    </w:pPr>
  </w:p>
  <w:p w14:paraId="7E6BE0B4" w14:textId="07AA593E" w:rsidR="004E56E9" w:rsidRPr="00D4340C" w:rsidRDefault="000E4601" w:rsidP="00603E14">
    <w:pPr>
      <w:pStyle w:val="Header"/>
      <w:rPr>
        <w:bCs/>
        <w:sz w:val="32"/>
        <w:szCs w:val="32"/>
        <w:u w:val="none"/>
      </w:rPr>
    </w:pPr>
    <w:r w:rsidRPr="007571EB">
      <w:rPr>
        <w:sz w:val="24"/>
        <w:szCs w:val="24"/>
      </w:rPr>
      <w:t>Proposer</w:t>
    </w:r>
    <w:r w:rsidR="004E56E9" w:rsidRPr="007571EB">
      <w:rPr>
        <w:sz w:val="24"/>
        <w:szCs w:val="24"/>
      </w:rPr>
      <w:t xml:space="preserve"> Name: 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B537" w14:textId="77777777" w:rsidR="008B2475" w:rsidRDefault="008B2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968"/>
    <w:multiLevelType w:val="hybridMultilevel"/>
    <w:tmpl w:val="C464CF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7793A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1188"/>
    <w:multiLevelType w:val="hybridMultilevel"/>
    <w:tmpl w:val="78D6067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080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634C2A70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523B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941DB"/>
    <w:multiLevelType w:val="multilevel"/>
    <w:tmpl w:val="418E570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AD8145C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54342"/>
    <w:multiLevelType w:val="multilevel"/>
    <w:tmpl w:val="1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2956410">
    <w:abstractNumId w:val="6"/>
  </w:num>
  <w:num w:numId="2" w16cid:durableId="1225867870">
    <w:abstractNumId w:val="6"/>
  </w:num>
  <w:num w:numId="3" w16cid:durableId="638457999">
    <w:abstractNumId w:val="8"/>
  </w:num>
  <w:num w:numId="4" w16cid:durableId="755440675">
    <w:abstractNumId w:val="3"/>
  </w:num>
  <w:num w:numId="5" w16cid:durableId="1478255384">
    <w:abstractNumId w:val="4"/>
  </w:num>
  <w:num w:numId="6" w16cid:durableId="1979875017">
    <w:abstractNumId w:val="2"/>
  </w:num>
  <w:num w:numId="7" w16cid:durableId="261883426">
    <w:abstractNumId w:val="1"/>
  </w:num>
  <w:num w:numId="8" w16cid:durableId="1122921591">
    <w:abstractNumId w:val="5"/>
  </w:num>
  <w:num w:numId="9" w16cid:durableId="1171409708">
    <w:abstractNumId w:val="7"/>
  </w:num>
  <w:num w:numId="10" w16cid:durableId="1192458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ZA" w:vendorID="64" w:dllVersion="6" w:nlCheck="1" w:checkStyle="0"/>
  <w:activeWritingStyle w:appName="MSWord" w:lang="en-US" w:vendorID="64" w:dllVersion="6" w:nlCheck="1" w:checkStyle="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MzE1MjI0sDSxMDJQ0lEKTi0uzszPAykwrAUAFtt5PywAAAA="/>
  </w:docVars>
  <w:rsids>
    <w:rsidRoot w:val="00713D9F"/>
    <w:rsid w:val="00004101"/>
    <w:rsid w:val="00006FEB"/>
    <w:rsid w:val="00011078"/>
    <w:rsid w:val="00026340"/>
    <w:rsid w:val="00056F67"/>
    <w:rsid w:val="000A3BDE"/>
    <w:rsid w:val="000D15E4"/>
    <w:rsid w:val="000E4601"/>
    <w:rsid w:val="000F1002"/>
    <w:rsid w:val="000F732C"/>
    <w:rsid w:val="00125DA8"/>
    <w:rsid w:val="00155602"/>
    <w:rsid w:val="00156C6B"/>
    <w:rsid w:val="00161F51"/>
    <w:rsid w:val="001736C4"/>
    <w:rsid w:val="001952FB"/>
    <w:rsid w:val="001A0D69"/>
    <w:rsid w:val="001A5B33"/>
    <w:rsid w:val="001C0196"/>
    <w:rsid w:val="001D7DFA"/>
    <w:rsid w:val="001E1804"/>
    <w:rsid w:val="001E3FEF"/>
    <w:rsid w:val="001E67BF"/>
    <w:rsid w:val="001F3BCD"/>
    <w:rsid w:val="00203D88"/>
    <w:rsid w:val="00207696"/>
    <w:rsid w:val="00230F25"/>
    <w:rsid w:val="00244EFD"/>
    <w:rsid w:val="00251632"/>
    <w:rsid w:val="002604F1"/>
    <w:rsid w:val="00262EC2"/>
    <w:rsid w:val="00265B50"/>
    <w:rsid w:val="00271611"/>
    <w:rsid w:val="002954C4"/>
    <w:rsid w:val="00296A71"/>
    <w:rsid w:val="002A45EE"/>
    <w:rsid w:val="002A467C"/>
    <w:rsid w:val="002A7A75"/>
    <w:rsid w:val="002C72C7"/>
    <w:rsid w:val="002C77A8"/>
    <w:rsid w:val="002E4BF8"/>
    <w:rsid w:val="002E4DAC"/>
    <w:rsid w:val="003144D9"/>
    <w:rsid w:val="003177E3"/>
    <w:rsid w:val="00347579"/>
    <w:rsid w:val="0035099C"/>
    <w:rsid w:val="003642F7"/>
    <w:rsid w:val="003666C1"/>
    <w:rsid w:val="00381A31"/>
    <w:rsid w:val="00383221"/>
    <w:rsid w:val="003919CB"/>
    <w:rsid w:val="00393D80"/>
    <w:rsid w:val="00396E87"/>
    <w:rsid w:val="003C5DA9"/>
    <w:rsid w:val="003E23A0"/>
    <w:rsid w:val="00413465"/>
    <w:rsid w:val="00424DDA"/>
    <w:rsid w:val="00427D84"/>
    <w:rsid w:val="004337FC"/>
    <w:rsid w:val="004462F5"/>
    <w:rsid w:val="004472EC"/>
    <w:rsid w:val="00473D56"/>
    <w:rsid w:val="0048151B"/>
    <w:rsid w:val="00493E5E"/>
    <w:rsid w:val="004B4306"/>
    <w:rsid w:val="004B6975"/>
    <w:rsid w:val="004B7552"/>
    <w:rsid w:val="004B7654"/>
    <w:rsid w:val="004C43D1"/>
    <w:rsid w:val="004D1871"/>
    <w:rsid w:val="004D7656"/>
    <w:rsid w:val="004E56E9"/>
    <w:rsid w:val="004F063D"/>
    <w:rsid w:val="00500F5F"/>
    <w:rsid w:val="005049FB"/>
    <w:rsid w:val="00526CC4"/>
    <w:rsid w:val="00546AD7"/>
    <w:rsid w:val="00565684"/>
    <w:rsid w:val="0057145E"/>
    <w:rsid w:val="0058696E"/>
    <w:rsid w:val="00591DA4"/>
    <w:rsid w:val="005A299B"/>
    <w:rsid w:val="005C519E"/>
    <w:rsid w:val="005C6222"/>
    <w:rsid w:val="005D0C0C"/>
    <w:rsid w:val="005D5324"/>
    <w:rsid w:val="005D72E5"/>
    <w:rsid w:val="005E04DE"/>
    <w:rsid w:val="005E4C76"/>
    <w:rsid w:val="00603E14"/>
    <w:rsid w:val="00611A3A"/>
    <w:rsid w:val="006267D8"/>
    <w:rsid w:val="0062694E"/>
    <w:rsid w:val="00664B7C"/>
    <w:rsid w:val="0069167A"/>
    <w:rsid w:val="006A0241"/>
    <w:rsid w:val="006C7205"/>
    <w:rsid w:val="006E55F8"/>
    <w:rsid w:val="00702932"/>
    <w:rsid w:val="0070663B"/>
    <w:rsid w:val="00713D9F"/>
    <w:rsid w:val="0071588C"/>
    <w:rsid w:val="00724EBD"/>
    <w:rsid w:val="00742FDC"/>
    <w:rsid w:val="007571EB"/>
    <w:rsid w:val="00757480"/>
    <w:rsid w:val="007634FB"/>
    <w:rsid w:val="00783918"/>
    <w:rsid w:val="007C1909"/>
    <w:rsid w:val="007F1081"/>
    <w:rsid w:val="007F58AF"/>
    <w:rsid w:val="007F7CE2"/>
    <w:rsid w:val="008207C2"/>
    <w:rsid w:val="008321F9"/>
    <w:rsid w:val="0083241F"/>
    <w:rsid w:val="008376CB"/>
    <w:rsid w:val="008468DE"/>
    <w:rsid w:val="00855906"/>
    <w:rsid w:val="00870BCC"/>
    <w:rsid w:val="00881426"/>
    <w:rsid w:val="008853F5"/>
    <w:rsid w:val="00897653"/>
    <w:rsid w:val="008B2475"/>
    <w:rsid w:val="008C376B"/>
    <w:rsid w:val="008C68C8"/>
    <w:rsid w:val="008C6ECE"/>
    <w:rsid w:val="008F030A"/>
    <w:rsid w:val="00904001"/>
    <w:rsid w:val="00906076"/>
    <w:rsid w:val="00934CC9"/>
    <w:rsid w:val="00936F3E"/>
    <w:rsid w:val="009508B3"/>
    <w:rsid w:val="00965990"/>
    <w:rsid w:val="009C4356"/>
    <w:rsid w:val="009E352D"/>
    <w:rsid w:val="00A1172F"/>
    <w:rsid w:val="00A32475"/>
    <w:rsid w:val="00A32F5E"/>
    <w:rsid w:val="00A33F2E"/>
    <w:rsid w:val="00A57E85"/>
    <w:rsid w:val="00A66660"/>
    <w:rsid w:val="00A850CC"/>
    <w:rsid w:val="00AB7C35"/>
    <w:rsid w:val="00AC1066"/>
    <w:rsid w:val="00AD0141"/>
    <w:rsid w:val="00AF70DB"/>
    <w:rsid w:val="00B0187C"/>
    <w:rsid w:val="00B13066"/>
    <w:rsid w:val="00B30092"/>
    <w:rsid w:val="00B302B0"/>
    <w:rsid w:val="00B31C9C"/>
    <w:rsid w:val="00B4042F"/>
    <w:rsid w:val="00B47A96"/>
    <w:rsid w:val="00B54584"/>
    <w:rsid w:val="00B653A2"/>
    <w:rsid w:val="00B662BD"/>
    <w:rsid w:val="00B71FA1"/>
    <w:rsid w:val="00B9246D"/>
    <w:rsid w:val="00B92950"/>
    <w:rsid w:val="00B9499A"/>
    <w:rsid w:val="00BA02F1"/>
    <w:rsid w:val="00BB518F"/>
    <w:rsid w:val="00BB7EC4"/>
    <w:rsid w:val="00BC5C69"/>
    <w:rsid w:val="00BD712F"/>
    <w:rsid w:val="00BE6EA2"/>
    <w:rsid w:val="00BE714B"/>
    <w:rsid w:val="00BF69AD"/>
    <w:rsid w:val="00C15345"/>
    <w:rsid w:val="00C23DDB"/>
    <w:rsid w:val="00C33B82"/>
    <w:rsid w:val="00C34059"/>
    <w:rsid w:val="00C3447B"/>
    <w:rsid w:val="00C36BA4"/>
    <w:rsid w:val="00C5377F"/>
    <w:rsid w:val="00C54F5C"/>
    <w:rsid w:val="00CA06F9"/>
    <w:rsid w:val="00CB35B1"/>
    <w:rsid w:val="00CC0D43"/>
    <w:rsid w:val="00CD52B3"/>
    <w:rsid w:val="00CD57AE"/>
    <w:rsid w:val="00D00FB9"/>
    <w:rsid w:val="00D06E2C"/>
    <w:rsid w:val="00D07D52"/>
    <w:rsid w:val="00D35EB4"/>
    <w:rsid w:val="00D4323F"/>
    <w:rsid w:val="00D4340C"/>
    <w:rsid w:val="00D43F75"/>
    <w:rsid w:val="00D65D2B"/>
    <w:rsid w:val="00D67E59"/>
    <w:rsid w:val="00D76CC9"/>
    <w:rsid w:val="00D94354"/>
    <w:rsid w:val="00D9601E"/>
    <w:rsid w:val="00DC34E6"/>
    <w:rsid w:val="00DC5BC6"/>
    <w:rsid w:val="00DD0398"/>
    <w:rsid w:val="00DE2676"/>
    <w:rsid w:val="00DE3580"/>
    <w:rsid w:val="00E00AB8"/>
    <w:rsid w:val="00E17E81"/>
    <w:rsid w:val="00E367E7"/>
    <w:rsid w:val="00E47655"/>
    <w:rsid w:val="00E531EF"/>
    <w:rsid w:val="00E56CDB"/>
    <w:rsid w:val="00EA6349"/>
    <w:rsid w:val="00EC0B22"/>
    <w:rsid w:val="00EC2BD9"/>
    <w:rsid w:val="00ED7343"/>
    <w:rsid w:val="00EF34C1"/>
    <w:rsid w:val="00EF7C57"/>
    <w:rsid w:val="00F10167"/>
    <w:rsid w:val="00F10E66"/>
    <w:rsid w:val="00F12028"/>
    <w:rsid w:val="00F3323A"/>
    <w:rsid w:val="00F40B40"/>
    <w:rsid w:val="00F43937"/>
    <w:rsid w:val="00F45FC3"/>
    <w:rsid w:val="00F55080"/>
    <w:rsid w:val="00F668A9"/>
    <w:rsid w:val="00F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5652F8"/>
  <w15:docId w15:val="{3A470AD4-16E5-4815-9B86-199CCA4D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CD52B3"/>
  </w:style>
  <w:style w:type="paragraph" w:styleId="Heading1">
    <w:name w:val="heading 1"/>
    <w:basedOn w:val="ListParagraph"/>
    <w:next w:val="Normal"/>
    <w:link w:val="Heading1Char"/>
    <w:qFormat/>
    <w:rsid w:val="00B13066"/>
    <w:pPr>
      <w:numPr>
        <w:numId w:val="2"/>
      </w:numPr>
      <w:spacing w:before="240"/>
      <w:ind w:right="-181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Heading1"/>
    <w:link w:val="Heading2Char"/>
    <w:semiHidden/>
    <w:unhideWhenUsed/>
    <w:qFormat/>
    <w:rsid w:val="00B13066"/>
    <w:pPr>
      <w:keepNext/>
      <w:keepLines/>
      <w:numPr>
        <w:numId w:val="0"/>
      </w:numPr>
      <w:spacing w:before="200"/>
      <w:outlineLvl w:val="1"/>
    </w:pPr>
    <w:rPr>
      <w:rFonts w:eastAsiaTheme="majorEastAsia" w:cstheme="majorBidi"/>
      <w:b w:val="0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13066"/>
  </w:style>
  <w:style w:type="character" w:customStyle="1" w:styleId="BodyTextChar">
    <w:name w:val="Body Text Char"/>
    <w:basedOn w:val="DefaultParagraphFont"/>
    <w:link w:val="BodyText"/>
    <w:uiPriority w:val="99"/>
    <w:rsid w:val="00B13066"/>
    <w:rPr>
      <w:rFonts w:ascii="Arial" w:hAnsi="Arial" w:cs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B13066"/>
    <w:rPr>
      <w:rFonts w:ascii="Arial" w:eastAsia="Times New Roman" w:hAnsi="Arial" w:cs="Arial"/>
      <w:b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B13066"/>
    <w:pPr>
      <w:ind w:left="720"/>
    </w:pPr>
  </w:style>
  <w:style w:type="character" w:customStyle="1" w:styleId="Heading2Char">
    <w:name w:val="Heading 2 Char"/>
    <w:basedOn w:val="DefaultParagraphFont"/>
    <w:link w:val="Heading2"/>
    <w:semiHidden/>
    <w:rsid w:val="00B13066"/>
    <w:rPr>
      <w:rFonts w:ascii="Arial" w:eastAsiaTheme="majorEastAsia" w:hAnsi="Arial" w:cstheme="majorBidi"/>
      <w:bCs/>
      <w:szCs w:val="26"/>
      <w:u w:val="single"/>
      <w:lang w:val="en-US"/>
    </w:rPr>
  </w:style>
  <w:style w:type="paragraph" w:styleId="Header">
    <w:name w:val="header"/>
    <w:basedOn w:val="Normal"/>
    <w:link w:val="HeaderChar"/>
    <w:uiPriority w:val="99"/>
    <w:rsid w:val="00B13066"/>
    <w:pPr>
      <w:tabs>
        <w:tab w:val="center" w:pos="4320"/>
        <w:tab w:val="right" w:pos="8640"/>
      </w:tabs>
      <w:jc w:val="center"/>
    </w:pPr>
    <w:rPr>
      <w:rFonts w:eastAsia="Times New Roman"/>
      <w:b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13066"/>
    <w:rPr>
      <w:rFonts w:ascii="Arial" w:eastAsia="Times New Roman" w:hAnsi="Arial" w:cs="Tahoma"/>
      <w:b/>
      <w:sz w:val="20"/>
      <w:szCs w:val="20"/>
      <w:u w:val="single"/>
      <w:lang w:val="en-US"/>
    </w:rPr>
  </w:style>
  <w:style w:type="paragraph" w:styleId="Footer">
    <w:name w:val="footer"/>
    <w:basedOn w:val="Normal"/>
    <w:link w:val="FooterChar"/>
    <w:uiPriority w:val="99"/>
    <w:rsid w:val="00B1306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13066"/>
    <w:rPr>
      <w:rFonts w:ascii="Arial" w:eastAsia="Times New Roman" w:hAnsi="Arial" w:cs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B13066"/>
    <w:rPr>
      <w:rFonts w:cs="Times New Roman"/>
    </w:rPr>
  </w:style>
  <w:style w:type="character" w:styleId="Hyperlink">
    <w:name w:val="Hyperlink"/>
    <w:basedOn w:val="DefaultParagraphFont"/>
    <w:uiPriority w:val="99"/>
    <w:rsid w:val="00B1306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B13066"/>
    <w:pPr>
      <w:shd w:val="clear" w:color="auto" w:fill="000080"/>
    </w:pPr>
    <w:rPr>
      <w:rFonts w:eastAsia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3066"/>
    <w:rPr>
      <w:rFonts w:ascii="Arial" w:eastAsia="Times New Roman" w:hAnsi="Arial" w:cs="Tahoma"/>
      <w:sz w:val="20"/>
      <w:szCs w:val="20"/>
      <w:shd w:val="clear" w:color="auto" w:fill="000080"/>
      <w:lang w:val="en-US"/>
    </w:rPr>
  </w:style>
  <w:style w:type="numbering" w:styleId="111111">
    <w:name w:val="Outline List 2"/>
    <w:basedOn w:val="NoList"/>
    <w:uiPriority w:val="99"/>
    <w:semiHidden/>
    <w:unhideWhenUsed/>
    <w:rsid w:val="00B1306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66"/>
    <w:rPr>
      <w:rFonts w:eastAsia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6"/>
    <w:rPr>
      <w:rFonts w:ascii="Arial" w:eastAsia="Times New Roman" w:hAnsi="Arial" w:cs="Tahoma"/>
      <w:sz w:val="16"/>
      <w:szCs w:val="16"/>
      <w:lang w:val="en-US"/>
    </w:rPr>
  </w:style>
  <w:style w:type="table" w:styleId="TableGrid">
    <w:name w:val="Table Grid"/>
    <w:basedOn w:val="TableNormal"/>
    <w:locked/>
    <w:rsid w:val="007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6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7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7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7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Bonolo Mpshe</dc:creator>
  <cp:lastModifiedBy>Nkhumeleni Nethavhani</cp:lastModifiedBy>
  <cp:revision>2</cp:revision>
  <cp:lastPrinted>2025-03-25T12:21:00Z</cp:lastPrinted>
  <dcterms:created xsi:type="dcterms:W3CDTF">2025-03-31T08:41:00Z</dcterms:created>
  <dcterms:modified xsi:type="dcterms:W3CDTF">2025-03-31T08:41:00Z</dcterms:modified>
</cp:coreProperties>
</file>